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033B1" w14:textId="45467DBC" w:rsidR="0022757F" w:rsidRPr="0022757F" w:rsidRDefault="0003633B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bookmarkStart w:id="0" w:name="_Hlk92788945"/>
      <w:r>
        <w:rPr>
          <w:noProof/>
          <w:lang w:eastAsia="en-IE"/>
        </w:rPr>
        <w:drawing>
          <wp:inline distT="0" distB="0" distL="0" distR="0" wp14:anchorId="3C527C53" wp14:editId="49A24DB8">
            <wp:extent cx="5731510" cy="1283970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3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4BF9DF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04BDC16C" w14:textId="77777777" w:rsidR="0022757F" w:rsidRPr="0022757F" w:rsidRDefault="0022757F" w:rsidP="00227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14:paraId="7EB204CD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GRANARD MUNICIPAL DISTRICT</w:t>
      </w:r>
    </w:p>
    <w:p w14:paraId="0E6F3200" w14:textId="77777777" w:rsidR="0022757F" w:rsidRPr="0003633B" w:rsidRDefault="0022757F" w:rsidP="0022757F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val="en-GB"/>
        </w:rPr>
      </w:pPr>
    </w:p>
    <w:p w14:paraId="5ADDD17C" w14:textId="0E8DEFCA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color w:val="FF0000"/>
          <w:sz w:val="24"/>
          <w:szCs w:val="24"/>
        </w:rPr>
      </w:pPr>
      <w:r w:rsidRPr="0003633B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Granard Library. </w:t>
      </w:r>
    </w:p>
    <w:p w14:paraId="0ABA77B0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</w:p>
    <w:p w14:paraId="2E8E5528" w14:textId="2EE263C3" w:rsidR="0022757F" w:rsidRPr="0003633B" w:rsidRDefault="005627AD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>
        <w:rPr>
          <w:rFonts w:eastAsia="Times New Roman" w:cstheme="minorHAnsi"/>
          <w:b/>
          <w:sz w:val="24"/>
          <w:szCs w:val="24"/>
          <w:lang w:val="en-GB"/>
        </w:rPr>
        <w:t>1</w:t>
      </w:r>
      <w:r w:rsidR="00F50C51">
        <w:rPr>
          <w:rFonts w:eastAsia="Times New Roman" w:cstheme="minorHAnsi"/>
          <w:b/>
          <w:sz w:val="24"/>
          <w:szCs w:val="24"/>
          <w:lang w:val="en-GB"/>
        </w:rPr>
        <w:t>8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F50C51">
        <w:rPr>
          <w:rFonts w:eastAsia="Times New Roman" w:cstheme="minorHAnsi"/>
          <w:b/>
          <w:sz w:val="24"/>
          <w:szCs w:val="24"/>
          <w:lang w:val="en-GB"/>
        </w:rPr>
        <w:t>September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lang w:val="en-GB"/>
        </w:rPr>
        <w:t>3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.</w:t>
      </w:r>
    </w:p>
    <w:p w14:paraId="2565BE8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B4B9A42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E69C5EC" w14:textId="77777777" w:rsidR="0022757F" w:rsidRPr="0003633B" w:rsidRDefault="0022757F" w:rsidP="0022757F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 xml:space="preserve">To:   Each Member of Granard Municipal District. 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2ADAB073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1CC5E7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8521D2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1364EE4" w14:textId="22AD2B83" w:rsidR="0022757F" w:rsidRPr="0003633B" w:rsidRDefault="0022757F" w:rsidP="0022757F">
      <w:pPr>
        <w:tabs>
          <w:tab w:val="left" w:pos="5220"/>
        </w:tabs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 xml:space="preserve">You are requested to attend a Meeting of Granard Municipal District to be held in Granard Library on </w:t>
      </w:r>
      <w:r w:rsidR="005754BA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Tuesday</w:t>
      </w:r>
      <w:r w:rsidR="004474E6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2</w:t>
      </w:r>
      <w:r w:rsidR="00F50C51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6</w:t>
      </w:r>
      <w:r w:rsidR="004E052F" w:rsidRPr="004E052F">
        <w:rPr>
          <w:rFonts w:eastAsia="Times New Roman" w:cstheme="minorHAnsi"/>
          <w:b/>
          <w:bCs/>
          <w:sz w:val="24"/>
          <w:szCs w:val="24"/>
          <w:u w:val="single"/>
          <w:vertAlign w:val="superscript"/>
          <w:lang w:val="en-GB"/>
        </w:rPr>
        <w:t>th</w:t>
      </w:r>
      <w:r w:rsidR="004E052F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F50C51">
        <w:rPr>
          <w:rFonts w:eastAsia="Times New Roman" w:cstheme="minorHAnsi"/>
          <w:b/>
          <w:sz w:val="24"/>
          <w:szCs w:val="24"/>
          <w:u w:val="single"/>
          <w:lang w:val="en-GB"/>
        </w:rPr>
        <w:t>September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202</w:t>
      </w:r>
      <w:r w:rsidR="000A0B3B"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3</w:t>
      </w: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at </w:t>
      </w:r>
      <w:r w:rsidR="00C31D48">
        <w:rPr>
          <w:rFonts w:eastAsia="Times New Roman" w:cstheme="minorHAnsi"/>
          <w:b/>
          <w:sz w:val="24"/>
          <w:szCs w:val="24"/>
          <w:u w:val="single"/>
          <w:lang w:val="en-GB"/>
        </w:rPr>
        <w:t>3.30</w:t>
      </w:r>
      <w:r w:rsidRPr="004474E6">
        <w:rPr>
          <w:rFonts w:eastAsia="Times New Roman" w:cstheme="minorHAnsi"/>
          <w:b/>
          <w:sz w:val="24"/>
          <w:szCs w:val="24"/>
          <w:u w:val="single"/>
          <w:lang w:val="en-GB"/>
        </w:rPr>
        <w:t>pm</w:t>
      </w:r>
      <w:r w:rsidRPr="004474E6">
        <w:rPr>
          <w:rFonts w:eastAsia="Times New Roman" w:cstheme="minorHAnsi"/>
          <w:sz w:val="24"/>
          <w:szCs w:val="24"/>
          <w:u w:val="single"/>
          <w:lang w:val="en-GB"/>
        </w:rPr>
        <w:t xml:space="preserve"> </w:t>
      </w:r>
      <w:r w:rsidRPr="004474E6">
        <w:rPr>
          <w:rFonts w:eastAsia="Times New Roman" w:cstheme="minorHAnsi"/>
          <w:sz w:val="24"/>
          <w:szCs w:val="24"/>
          <w:lang w:val="en-GB"/>
        </w:rPr>
        <w:t>to</w:t>
      </w:r>
      <w:r w:rsidRPr="0003633B">
        <w:rPr>
          <w:rFonts w:eastAsia="Times New Roman" w:cstheme="minorHAnsi"/>
          <w:sz w:val="24"/>
          <w:szCs w:val="24"/>
          <w:lang w:val="en-GB"/>
        </w:rPr>
        <w:t xml:space="preserve"> transact business, as set out on the Agenda hereunder.  </w:t>
      </w:r>
    </w:p>
    <w:p w14:paraId="4B7D7138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66D5CD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03633B">
        <w:rPr>
          <w:rFonts w:eastAsia="Times New Roman" w:cstheme="minorHAnsi"/>
          <w:sz w:val="24"/>
          <w:szCs w:val="24"/>
          <w:lang w:val="en-GB"/>
        </w:rPr>
        <w:t>,</w:t>
      </w:r>
    </w:p>
    <w:p w14:paraId="4C907D3A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E20E5F9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0FF6F6E" w14:textId="77777777" w:rsidR="00454B8B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7A752426" w14:textId="526D2A5F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______________________</w:t>
      </w:r>
    </w:p>
    <w:p w14:paraId="7AF8C16F" w14:textId="35F5F2DA" w:rsidR="0022757F" w:rsidRPr="0003633B" w:rsidRDefault="00454B8B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Claire McNabola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>,</w:t>
      </w:r>
    </w:p>
    <w:p w14:paraId="3421B470" w14:textId="0DE4BB2E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0C1402EF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6C140EB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6EE47D1E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4EA0CA94" w14:textId="77777777" w:rsidR="0022757F" w:rsidRPr="0003633B" w:rsidRDefault="0022757F" w:rsidP="0022757F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bookmarkEnd w:id="0"/>
    <w:p w14:paraId="06F198BA" w14:textId="2695ADD1" w:rsidR="00BD6EBC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739F554" w14:textId="65857F84" w:rsidR="009E7353" w:rsidRPr="009E7353" w:rsidRDefault="009E7353" w:rsidP="00BD6E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</w:p>
    <w:p w14:paraId="4D79C94A" w14:textId="1934FABB" w:rsidR="009E7353" w:rsidRPr="009E7353" w:rsidRDefault="009E7353" w:rsidP="00BD6EBC">
      <w:pPr>
        <w:spacing w:after="0" w:line="240" w:lineRule="auto"/>
        <w:jc w:val="both"/>
        <w:rPr>
          <w:rFonts w:eastAsia="Times New Roman" w:cstheme="minorHAnsi"/>
          <w:b/>
          <w:bCs/>
          <w:sz w:val="24"/>
          <w:szCs w:val="24"/>
          <w:lang w:val="en-GB"/>
        </w:rPr>
      </w:pPr>
      <w:r w:rsidRPr="009E7353">
        <w:rPr>
          <w:rFonts w:eastAsia="Times New Roman" w:cstheme="minorHAnsi"/>
          <w:b/>
          <w:bCs/>
          <w:sz w:val="24"/>
          <w:szCs w:val="24"/>
          <w:lang w:val="en-GB"/>
        </w:rPr>
        <w:t xml:space="preserve">Presentation on the Draft LECP </w:t>
      </w:r>
    </w:p>
    <w:p w14:paraId="5F151ABE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FA6F2D6" w14:textId="0DEE4EE6" w:rsidR="00917259" w:rsidRDefault="0022757F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1.</w:t>
      </w:r>
      <w:r w:rsidRPr="0003633B">
        <w:rPr>
          <w:rFonts w:eastAsia="Times New Roman" w:cstheme="minorHAnsi"/>
          <w:sz w:val="24"/>
          <w:szCs w:val="24"/>
          <w:lang w:val="en-GB"/>
        </w:rPr>
        <w:tab/>
        <w:t>Confirmation of Minutes as follows: -</w:t>
      </w:r>
    </w:p>
    <w:p w14:paraId="0A5595DD" w14:textId="77777777" w:rsidR="0003633B" w:rsidRPr="0003633B" w:rsidRDefault="0003633B" w:rsidP="0003633B">
      <w:pPr>
        <w:spacing w:after="0"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285877B" w14:textId="556F8643" w:rsidR="00917259" w:rsidRDefault="00917259" w:rsidP="000A0B3B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627AD">
        <w:rPr>
          <w:rFonts w:eastAsia="Times New Roman" w:cstheme="minorHAnsi"/>
          <w:sz w:val="24"/>
          <w:szCs w:val="24"/>
          <w:lang w:val="en-GB"/>
        </w:rPr>
        <w:t xml:space="preserve">Granard Municipal District Meeting held on 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>2</w:t>
      </w:r>
      <w:r w:rsidR="00F50C51">
        <w:rPr>
          <w:rFonts w:eastAsia="Times New Roman" w:cstheme="minorHAnsi"/>
          <w:sz w:val="24"/>
          <w:szCs w:val="24"/>
          <w:lang w:val="en-GB"/>
        </w:rPr>
        <w:t>5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F50C51">
        <w:rPr>
          <w:rFonts w:eastAsia="Times New Roman" w:cstheme="minorHAnsi"/>
          <w:sz w:val="24"/>
          <w:szCs w:val="24"/>
          <w:lang w:val="en-GB"/>
        </w:rPr>
        <w:t>July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>3</w:t>
      </w:r>
      <w:r w:rsidRPr="005627AD">
        <w:rPr>
          <w:rFonts w:eastAsia="Times New Roman" w:cstheme="minorHAnsi"/>
          <w:sz w:val="24"/>
          <w:szCs w:val="24"/>
          <w:lang w:val="en-GB"/>
        </w:rPr>
        <w:t xml:space="preserve"> –</w:t>
      </w:r>
      <w:r w:rsidR="00BD6EBC" w:rsidRPr="005627AD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5627AD">
        <w:rPr>
          <w:rFonts w:eastAsia="Times New Roman" w:cstheme="minorHAnsi"/>
          <w:sz w:val="24"/>
          <w:szCs w:val="24"/>
          <w:lang w:val="en-GB"/>
        </w:rPr>
        <w:t>enclosed.</w:t>
      </w:r>
    </w:p>
    <w:p w14:paraId="6574099F" w14:textId="77777777" w:rsidR="0022757F" w:rsidRPr="0003633B" w:rsidRDefault="0022757F" w:rsidP="00BD6EBC">
      <w:pPr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eastAsia="Times New Roman" w:cstheme="minorHAnsi"/>
          <w:sz w:val="20"/>
          <w:szCs w:val="24"/>
          <w:lang w:val="en-US"/>
        </w:rPr>
      </w:pPr>
    </w:p>
    <w:p w14:paraId="2FA1F66C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Pr="0003633B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73776905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704D236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03633B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03633B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1F0142F4" w14:textId="77777777" w:rsidR="0022757F" w:rsidRPr="0003633B" w:rsidRDefault="0022757F" w:rsidP="0022757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D5E54A0" w14:textId="5950C081" w:rsidR="00C35AB4" w:rsidRDefault="0022757F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03633B">
        <w:rPr>
          <w:rFonts w:eastAsia="Times New Roman" w:cstheme="minorHAnsi"/>
          <w:b/>
          <w:sz w:val="24"/>
          <w:szCs w:val="24"/>
          <w:lang w:val="en-GB"/>
        </w:rPr>
        <w:t>4.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C35AB4" w:rsidRPr="0003633B">
        <w:rPr>
          <w:rFonts w:eastAsia="Times New Roman" w:cstheme="minorHAnsi"/>
          <w:sz w:val="24"/>
          <w:szCs w:val="24"/>
          <w:lang w:val="en-GB" w:eastAsia="en-GB"/>
        </w:rPr>
        <w:t>Management Report incorporating Area</w:t>
      </w:r>
      <w:r w:rsidR="00C35AB4" w:rsidRPr="0003633B">
        <w:rPr>
          <w:rFonts w:eastAsia="Times New Roman" w:cstheme="minorHAnsi"/>
          <w:sz w:val="24"/>
          <w:szCs w:val="24"/>
          <w:lang w:val="en-GB"/>
        </w:rPr>
        <w:t xml:space="preserve"> Engineer’s Progress </w:t>
      </w:r>
      <w:r w:rsidR="00C35AB4" w:rsidRPr="004474E6">
        <w:rPr>
          <w:rFonts w:eastAsia="Times New Roman" w:cstheme="minorHAnsi"/>
          <w:sz w:val="24"/>
          <w:szCs w:val="24"/>
          <w:lang w:val="en-GB"/>
        </w:rPr>
        <w:t xml:space="preserve">Report </w:t>
      </w:r>
      <w:r w:rsidR="00F50C51">
        <w:rPr>
          <w:rFonts w:eastAsia="Times New Roman" w:cstheme="minorHAnsi"/>
          <w:sz w:val="24"/>
          <w:szCs w:val="24"/>
          <w:lang w:val="en-GB"/>
        </w:rPr>
        <w:t xml:space="preserve">- </w:t>
      </w:r>
      <w:r w:rsidR="00F50C51" w:rsidRPr="00DB6E40">
        <w:rPr>
          <w:rFonts w:eastAsia="Times New Roman" w:cstheme="minorHAnsi"/>
          <w:sz w:val="24"/>
          <w:szCs w:val="24"/>
          <w:lang w:val="en-GB"/>
        </w:rPr>
        <w:t>enclosed</w:t>
      </w:r>
    </w:p>
    <w:p w14:paraId="34F46493" w14:textId="1138987F" w:rsidR="00151071" w:rsidRDefault="00151071" w:rsidP="00BD6EBC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1E700057" w14:textId="6CBC18CE" w:rsidR="00BD6EBC" w:rsidRDefault="00151071" w:rsidP="005C3FC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4E052F">
        <w:rPr>
          <w:rFonts w:cstheme="minorHAnsi"/>
          <w:b/>
          <w:bCs/>
          <w:color w:val="000000" w:themeColor="text1"/>
          <w:sz w:val="24"/>
          <w:szCs w:val="24"/>
        </w:rPr>
        <w:t>5.</w:t>
      </w:r>
      <w:r w:rsidRPr="004E052F">
        <w:rPr>
          <w:rFonts w:cstheme="minorHAnsi"/>
          <w:b/>
          <w:bCs/>
          <w:color w:val="0070C0"/>
          <w:sz w:val="24"/>
          <w:szCs w:val="24"/>
        </w:rPr>
        <w:tab/>
      </w:r>
      <w:r w:rsidR="00F50C51">
        <w:rPr>
          <w:rFonts w:cstheme="minorHAnsi"/>
          <w:sz w:val="24"/>
          <w:szCs w:val="24"/>
        </w:rPr>
        <w:t xml:space="preserve">Recommendation from Place Naming Committee </w:t>
      </w:r>
      <w:r w:rsidR="00773810">
        <w:rPr>
          <w:rFonts w:cstheme="minorHAnsi"/>
          <w:sz w:val="24"/>
          <w:szCs w:val="24"/>
        </w:rPr>
        <w:t>- P</w:t>
      </w:r>
      <w:r w:rsidR="00F50C51">
        <w:rPr>
          <w:rFonts w:cstheme="minorHAnsi"/>
          <w:sz w:val="24"/>
          <w:szCs w:val="24"/>
        </w:rPr>
        <w:t>laque in memory of General Humbert in the Garden of Remembrance, Ballinamuck</w:t>
      </w:r>
      <w:r w:rsidR="005C3FC2">
        <w:rPr>
          <w:rFonts w:cstheme="minorHAnsi"/>
          <w:sz w:val="24"/>
          <w:szCs w:val="24"/>
        </w:rPr>
        <w:t>.</w:t>
      </w:r>
    </w:p>
    <w:p w14:paraId="07108369" w14:textId="1F8E0E44" w:rsidR="00DB6E40" w:rsidRDefault="00DB6E40" w:rsidP="005C3FC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27C6063E" w14:textId="4427B664" w:rsidR="00DB6E40" w:rsidRDefault="00DB6E40" w:rsidP="00DB6E40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  <w:r w:rsidRPr="00DB6E40">
        <w:rPr>
          <w:b/>
          <w:bCs/>
          <w:sz w:val="24"/>
          <w:szCs w:val="24"/>
        </w:rPr>
        <w:t>6.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E1217">
        <w:rPr>
          <w:sz w:val="24"/>
          <w:szCs w:val="24"/>
        </w:rPr>
        <w:t>Recommendation from the Place Naming Committee – Plaque in Memory of Private Patrick Kelly</w:t>
      </w:r>
    </w:p>
    <w:p w14:paraId="0373AD78" w14:textId="77777777" w:rsidR="005C3FC2" w:rsidRDefault="005C3FC2" w:rsidP="005C3FC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196DFA2F" w14:textId="2F9B111F" w:rsidR="005C3FC2" w:rsidRPr="009E7353" w:rsidRDefault="00DB6E40" w:rsidP="009E7353">
      <w:pPr>
        <w:spacing w:after="0" w:line="240" w:lineRule="auto"/>
        <w:ind w:left="720" w:hanging="720"/>
        <w:rPr>
          <w:rFonts w:eastAsia="Times New Roman" w:cstheme="minorHAnsi"/>
          <w:bCs/>
          <w:sz w:val="24"/>
          <w:szCs w:val="24"/>
          <w:lang w:val="en-GB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7</w:t>
      </w:r>
      <w:r w:rsidR="0022757F" w:rsidRPr="004E052F">
        <w:rPr>
          <w:rFonts w:cstheme="minorHAnsi"/>
          <w:b/>
          <w:bCs/>
          <w:color w:val="000000" w:themeColor="text1"/>
          <w:sz w:val="24"/>
          <w:szCs w:val="24"/>
        </w:rPr>
        <w:t>.</w:t>
      </w:r>
      <w:bookmarkStart w:id="1" w:name="_Hlk119481435"/>
      <w:r w:rsidR="004E052F" w:rsidRPr="004E052F">
        <w:rPr>
          <w:rFonts w:cstheme="minorHAnsi"/>
          <w:b/>
          <w:bCs/>
          <w:color w:val="0070C0"/>
          <w:sz w:val="24"/>
          <w:szCs w:val="24"/>
        </w:rPr>
        <w:tab/>
      </w:r>
      <w:r w:rsidR="00A76BD2">
        <w:rPr>
          <w:rFonts w:eastAsia="Times New Roman" w:cstheme="minorHAnsi"/>
          <w:bCs/>
          <w:sz w:val="24"/>
          <w:szCs w:val="24"/>
          <w:lang w:val="en-GB"/>
        </w:rPr>
        <w:t>Special Projects/Discretionary Grants 2023</w:t>
      </w:r>
    </w:p>
    <w:p w14:paraId="2AAFA39A" w14:textId="77777777" w:rsidR="005C3FC2" w:rsidRPr="00817F76" w:rsidRDefault="005C3FC2" w:rsidP="005C3FC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p w14:paraId="699380B5" w14:textId="4B0D2488" w:rsidR="00BE1217" w:rsidRDefault="00DB6E40" w:rsidP="00DB6E40">
      <w:pPr>
        <w:spacing w:after="0" w:line="240" w:lineRule="auto"/>
        <w:ind w:left="720" w:hanging="720"/>
        <w:rPr>
          <w:sz w:val="24"/>
          <w:szCs w:val="24"/>
        </w:rPr>
      </w:pPr>
      <w:r>
        <w:rPr>
          <w:rFonts w:cstheme="minorHAnsi"/>
          <w:b/>
          <w:bCs/>
          <w:color w:val="000000" w:themeColor="text1"/>
          <w:sz w:val="24"/>
          <w:szCs w:val="24"/>
        </w:rPr>
        <w:t>8</w:t>
      </w:r>
      <w:r w:rsidR="00C04E1E">
        <w:rPr>
          <w:rFonts w:cstheme="minorHAnsi"/>
          <w:b/>
          <w:bCs/>
          <w:color w:val="000000" w:themeColor="text1"/>
          <w:sz w:val="24"/>
          <w:szCs w:val="24"/>
        </w:rPr>
        <w:t>.</w:t>
      </w:r>
      <w:r w:rsidR="00C04E1E">
        <w:rPr>
          <w:rFonts w:cstheme="minorHAnsi"/>
          <w:sz w:val="24"/>
          <w:szCs w:val="24"/>
        </w:rPr>
        <w:tab/>
      </w:r>
      <w:r w:rsidR="002A099B" w:rsidRPr="002A099B">
        <w:rPr>
          <w:sz w:val="24"/>
          <w:szCs w:val="24"/>
        </w:rPr>
        <w:t>Consideration of request from Gaels United FC in relation to Drumlish Christmas Market</w:t>
      </w:r>
      <w:r w:rsidR="005C3FC2">
        <w:rPr>
          <w:sz w:val="24"/>
          <w:szCs w:val="24"/>
        </w:rPr>
        <w:t xml:space="preserve"> </w:t>
      </w:r>
      <w:r w:rsidR="00BE1217">
        <w:rPr>
          <w:sz w:val="24"/>
          <w:szCs w:val="24"/>
        </w:rPr>
        <w:t>–</w:t>
      </w:r>
      <w:r w:rsidR="005C3FC2">
        <w:rPr>
          <w:sz w:val="24"/>
          <w:szCs w:val="24"/>
        </w:rPr>
        <w:t xml:space="preserve"> enclosed</w:t>
      </w:r>
    </w:p>
    <w:p w14:paraId="4FD3A7AD" w14:textId="77777777" w:rsidR="005C3FC2" w:rsidRPr="00151071" w:rsidRDefault="005C3FC2" w:rsidP="005C3FC2">
      <w:pPr>
        <w:spacing w:after="0" w:line="240" w:lineRule="auto"/>
        <w:ind w:left="720" w:hanging="720"/>
        <w:rPr>
          <w:rFonts w:cstheme="minorHAnsi"/>
          <w:sz w:val="24"/>
          <w:szCs w:val="24"/>
        </w:rPr>
      </w:pPr>
    </w:p>
    <w:bookmarkEnd w:id="1"/>
    <w:p w14:paraId="29B2337D" w14:textId="76E92603" w:rsidR="007474BC" w:rsidRPr="0003633B" w:rsidRDefault="009E7353" w:rsidP="005C3FC2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9</w:t>
      </w:r>
      <w:r w:rsidR="0022757F"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22757F"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 w:rsidR="0022757F" w:rsidRPr="00BE1217">
        <w:rPr>
          <w:rFonts w:eastAsia="Times New Roman" w:cstheme="minorHAnsi"/>
          <w:sz w:val="24"/>
          <w:szCs w:val="24"/>
          <w:lang w:val="en-GB"/>
        </w:rPr>
        <w:t>Notices of Motions, submitted by Councillors, as listed hereunder</w:t>
      </w:r>
      <w:r w:rsidR="00B51113" w:rsidRPr="00BE1217">
        <w:rPr>
          <w:rFonts w:eastAsia="Times New Roman" w:cstheme="minorHAnsi"/>
          <w:sz w:val="24"/>
          <w:szCs w:val="24"/>
          <w:lang w:val="en-GB"/>
        </w:rPr>
        <w:t>:</w:t>
      </w:r>
    </w:p>
    <w:p w14:paraId="09043A9A" w14:textId="4D77933B" w:rsidR="0003633B" w:rsidRDefault="00CF4DA9" w:rsidP="00EA3BA3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633B">
        <w:rPr>
          <w:rFonts w:eastAsia="Times New Roman" w:cstheme="minorHAnsi"/>
          <w:sz w:val="24"/>
          <w:szCs w:val="24"/>
        </w:rPr>
        <w:tab/>
      </w:r>
    </w:p>
    <w:p w14:paraId="5BB50F02" w14:textId="5DF3A03B" w:rsidR="00EA3BA3" w:rsidRDefault="00EA3BA3" w:rsidP="00083769">
      <w:pPr>
        <w:spacing w:line="240" w:lineRule="auto"/>
        <w:ind w:firstLine="720"/>
        <w:rPr>
          <w:rFonts w:eastAsia="Times New Roman" w:cstheme="minorHAnsi"/>
          <w:b/>
          <w:bCs/>
          <w:sz w:val="24"/>
          <w:szCs w:val="24"/>
          <w:u w:val="single"/>
        </w:rPr>
      </w:pPr>
      <w:r w:rsidRPr="0003633B">
        <w:rPr>
          <w:rFonts w:eastAsia="Times New Roman" w:cstheme="minorHAnsi"/>
          <w:b/>
          <w:bCs/>
          <w:sz w:val="24"/>
          <w:szCs w:val="24"/>
          <w:u w:val="single"/>
        </w:rPr>
        <w:t xml:space="preserve">Councillor </w:t>
      </w:r>
      <w:r w:rsidR="00E322F3">
        <w:rPr>
          <w:rFonts w:eastAsia="Times New Roman" w:cstheme="minorHAnsi"/>
          <w:b/>
          <w:bCs/>
          <w:sz w:val="24"/>
          <w:szCs w:val="24"/>
          <w:u w:val="single"/>
        </w:rPr>
        <w:t>Colin Dalton</w:t>
      </w:r>
      <w:r w:rsidR="004E4571">
        <w:rPr>
          <w:rFonts w:eastAsia="Times New Roman" w:cstheme="minorHAnsi"/>
          <w:b/>
          <w:bCs/>
          <w:sz w:val="24"/>
          <w:szCs w:val="24"/>
          <w:u w:val="single"/>
        </w:rPr>
        <w:t xml:space="preserve"> </w:t>
      </w:r>
    </w:p>
    <w:p w14:paraId="12CFF191" w14:textId="7106D555" w:rsidR="0031759D" w:rsidRPr="009E7353" w:rsidRDefault="0031759D" w:rsidP="00B60AC6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E7353">
        <w:rPr>
          <w:rFonts w:eastAsia="Times New Roman" w:cstheme="minorHAnsi"/>
          <w:sz w:val="24"/>
          <w:szCs w:val="24"/>
        </w:rPr>
        <w:t xml:space="preserve">I call on Longford County Council to erect a sign as Esker </w:t>
      </w:r>
      <w:r w:rsidR="005C6EF3">
        <w:rPr>
          <w:rFonts w:eastAsia="Times New Roman" w:cstheme="minorHAnsi"/>
          <w:sz w:val="24"/>
          <w:szCs w:val="24"/>
        </w:rPr>
        <w:t>C</w:t>
      </w:r>
      <w:r w:rsidRPr="009E7353">
        <w:rPr>
          <w:rFonts w:eastAsia="Times New Roman" w:cstheme="minorHAnsi"/>
          <w:sz w:val="24"/>
          <w:szCs w:val="24"/>
        </w:rPr>
        <w:t>ross and Mallon’s Cross with directions to Cairn Hill</w:t>
      </w:r>
    </w:p>
    <w:p w14:paraId="1F84054D" w14:textId="37480EB4" w:rsidR="0031759D" w:rsidRPr="009E7353" w:rsidRDefault="0031759D" w:rsidP="00B60AC6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E7353">
        <w:rPr>
          <w:rFonts w:eastAsia="Times New Roman" w:cstheme="minorHAnsi"/>
          <w:sz w:val="24"/>
          <w:szCs w:val="24"/>
        </w:rPr>
        <w:t>I call on Longford County Council to look in to refreshing the wooden fence and wooden area in the playground in Ballinalee</w:t>
      </w:r>
    </w:p>
    <w:p w14:paraId="6268DA78" w14:textId="16D1FD7C" w:rsidR="0031759D" w:rsidRPr="009E7353" w:rsidRDefault="00264E92" w:rsidP="00B60AC6">
      <w:pPr>
        <w:pStyle w:val="ListParagraph"/>
        <w:numPr>
          <w:ilvl w:val="0"/>
          <w:numId w:val="17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9E7353">
        <w:rPr>
          <w:rFonts w:eastAsia="Times New Roman" w:cstheme="minorHAnsi"/>
          <w:sz w:val="24"/>
          <w:szCs w:val="24"/>
        </w:rPr>
        <w:t>It’s hedge cutting session again so we need to get it out there to land owners to cut their hedges and leave our road safer for all users.</w:t>
      </w:r>
    </w:p>
    <w:p w14:paraId="1D348F56" w14:textId="77777777" w:rsidR="00B60AC6" w:rsidRPr="00B60AC6" w:rsidRDefault="00B60AC6" w:rsidP="00B60AC6">
      <w:pPr>
        <w:pStyle w:val="ListParagraph"/>
        <w:spacing w:line="240" w:lineRule="auto"/>
        <w:rPr>
          <w:rFonts w:eastAsia="Times New Roman" w:cstheme="minorHAnsi"/>
          <w:sz w:val="24"/>
          <w:szCs w:val="24"/>
          <w:highlight w:val="yellow"/>
        </w:rPr>
      </w:pPr>
    </w:p>
    <w:p w14:paraId="057A00D8" w14:textId="4435827F" w:rsidR="00B60AC6" w:rsidRPr="0003633B" w:rsidRDefault="00B60AC6" w:rsidP="00B60AC6">
      <w:pPr>
        <w:spacing w:after="0" w:line="240" w:lineRule="auto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1</w:t>
      </w:r>
      <w:r w:rsidR="009E7353">
        <w:rPr>
          <w:rFonts w:eastAsia="Times New Roman" w:cstheme="minorHAnsi"/>
          <w:b/>
          <w:bCs/>
          <w:sz w:val="24"/>
          <w:szCs w:val="24"/>
          <w:lang w:val="en-GB"/>
        </w:rPr>
        <w:t>0</w:t>
      </w:r>
      <w:r w:rsidRPr="0003633B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Pr="0003633B">
        <w:rPr>
          <w:rFonts w:eastAsia="Times New Roman" w:cstheme="minorHAnsi"/>
          <w:b/>
          <w:sz w:val="24"/>
          <w:szCs w:val="24"/>
          <w:lang w:val="en-GB"/>
        </w:rPr>
        <w:tab/>
      </w:r>
      <w:r>
        <w:rPr>
          <w:rFonts w:eastAsia="Times New Roman" w:cstheme="minorHAnsi"/>
          <w:b/>
          <w:bCs/>
          <w:sz w:val="24"/>
          <w:szCs w:val="24"/>
          <w:lang w:val="en-GB"/>
        </w:rPr>
        <w:t>Correspondence</w:t>
      </w:r>
    </w:p>
    <w:p w14:paraId="347F09C7" w14:textId="77777777" w:rsidR="00B60AC6" w:rsidRDefault="00B60AC6" w:rsidP="00B60AC6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03633B">
        <w:rPr>
          <w:rFonts w:eastAsia="Times New Roman" w:cstheme="minorHAnsi"/>
          <w:sz w:val="24"/>
          <w:szCs w:val="24"/>
        </w:rPr>
        <w:tab/>
      </w:r>
    </w:p>
    <w:p w14:paraId="076C37CE" w14:textId="64EC3D9C" w:rsidR="00B60AC6" w:rsidRPr="00B60AC6" w:rsidRDefault="00B60AC6" w:rsidP="00B60AC6">
      <w:pPr>
        <w:pStyle w:val="ListParagraph"/>
        <w:numPr>
          <w:ilvl w:val="0"/>
          <w:numId w:val="18"/>
        </w:numPr>
        <w:spacing w:line="240" w:lineRule="auto"/>
        <w:rPr>
          <w:rFonts w:eastAsia="Times New Roman" w:cstheme="minorHAnsi"/>
          <w:sz w:val="24"/>
          <w:szCs w:val="24"/>
        </w:rPr>
      </w:pPr>
      <w:r w:rsidRPr="00B60AC6">
        <w:rPr>
          <w:rFonts w:eastAsia="Times New Roman" w:cstheme="minorHAnsi"/>
          <w:sz w:val="24"/>
          <w:szCs w:val="24"/>
        </w:rPr>
        <w:t>Correspondence received from Minister for Justice re. policing in Longford</w:t>
      </w:r>
    </w:p>
    <w:p w14:paraId="5C215300" w14:textId="77777777" w:rsidR="00B60AC6" w:rsidRDefault="00B60AC6" w:rsidP="004E4571">
      <w:pPr>
        <w:spacing w:line="240" w:lineRule="auto"/>
        <w:ind w:left="720"/>
        <w:rPr>
          <w:rFonts w:eastAsia="Times New Roman" w:cstheme="minorHAnsi"/>
          <w:b/>
          <w:bCs/>
          <w:sz w:val="24"/>
          <w:szCs w:val="24"/>
          <w:u w:val="single"/>
        </w:rPr>
      </w:pPr>
    </w:p>
    <w:p w14:paraId="08F06A44" w14:textId="5F64DD57" w:rsidR="00EA6B3A" w:rsidRDefault="00EA6B3A" w:rsidP="007C02C4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3B8C2900" w14:textId="77777777" w:rsidR="00EA6B3A" w:rsidRDefault="00EA6B3A" w:rsidP="00EA3BA3">
      <w:pPr>
        <w:spacing w:after="0" w:line="240" w:lineRule="auto"/>
        <w:ind w:left="720"/>
        <w:rPr>
          <w:rFonts w:eastAsia="Times New Roman" w:cstheme="minorHAnsi"/>
          <w:sz w:val="24"/>
          <w:szCs w:val="24"/>
        </w:rPr>
      </w:pPr>
    </w:p>
    <w:p w14:paraId="3A72D076" w14:textId="77777777" w:rsidR="00B41CD1" w:rsidRPr="00B41CD1" w:rsidRDefault="00B41CD1" w:rsidP="00B41CD1">
      <w:pPr>
        <w:spacing w:after="0" w:line="240" w:lineRule="auto"/>
        <w:rPr>
          <w:rFonts w:eastAsia="Times New Roman" w:cstheme="minorHAnsi"/>
          <w:sz w:val="32"/>
          <w:szCs w:val="32"/>
        </w:rPr>
      </w:pPr>
    </w:p>
    <w:p w14:paraId="363789A4" w14:textId="77777777" w:rsidR="00EA07DD" w:rsidRPr="00D81A54" w:rsidRDefault="00EA07DD" w:rsidP="00D81A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EFB366" w14:textId="77777777" w:rsidR="00847872" w:rsidRPr="00B07741" w:rsidRDefault="00847872" w:rsidP="002E4B91">
      <w:pPr>
        <w:pStyle w:val="ListParagraph"/>
        <w:spacing w:after="0" w:line="240" w:lineRule="auto"/>
        <w:contextualSpacing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7E90788" w14:textId="77777777" w:rsidR="00CF4DA9" w:rsidRPr="007474BC" w:rsidRDefault="00CF4DA9" w:rsidP="00CF4DA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u w:val="single"/>
        </w:rPr>
      </w:pPr>
    </w:p>
    <w:sectPr w:rsidR="00CF4DA9" w:rsidRPr="007474BC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14728" w14:textId="77777777" w:rsidR="00ED3AFD" w:rsidRDefault="00CF4DA9">
      <w:pPr>
        <w:spacing w:after="0" w:line="240" w:lineRule="auto"/>
      </w:pPr>
      <w:r>
        <w:separator/>
      </w:r>
    </w:p>
  </w:endnote>
  <w:endnote w:type="continuationSeparator" w:id="0">
    <w:p w14:paraId="78D04DA5" w14:textId="77777777" w:rsidR="00ED3AFD" w:rsidRDefault="00CF4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496481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0453F7" w14:textId="77777777" w:rsidR="00F05DAD" w:rsidRDefault="001B108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1160DDD" w14:textId="77777777" w:rsidR="00F05DAD" w:rsidRDefault="005C6E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464E7" w14:textId="77777777" w:rsidR="00ED3AFD" w:rsidRDefault="00CF4DA9">
      <w:pPr>
        <w:spacing w:after="0" w:line="240" w:lineRule="auto"/>
      </w:pPr>
      <w:r>
        <w:separator/>
      </w:r>
    </w:p>
  </w:footnote>
  <w:footnote w:type="continuationSeparator" w:id="0">
    <w:p w14:paraId="6B45D35D" w14:textId="77777777" w:rsidR="00ED3AFD" w:rsidRDefault="00CF4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408D5"/>
    <w:multiLevelType w:val="hybridMultilevel"/>
    <w:tmpl w:val="93D4C3E6"/>
    <w:lvl w:ilvl="0" w:tplc="A676791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F2A0E"/>
    <w:multiLevelType w:val="hybridMultilevel"/>
    <w:tmpl w:val="AA24921E"/>
    <w:lvl w:ilvl="0" w:tplc="FE4AFA26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C97548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44E7A7E"/>
    <w:multiLevelType w:val="hybridMultilevel"/>
    <w:tmpl w:val="2430BEEE"/>
    <w:lvl w:ilvl="0" w:tplc="3A0E8B4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824256"/>
    <w:multiLevelType w:val="hybridMultilevel"/>
    <w:tmpl w:val="EF341C16"/>
    <w:lvl w:ilvl="0" w:tplc="FFFFFFFF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8149F6"/>
    <w:multiLevelType w:val="hybridMultilevel"/>
    <w:tmpl w:val="8BBC4220"/>
    <w:lvl w:ilvl="0" w:tplc="1BBE988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635F09"/>
    <w:multiLevelType w:val="hybridMultilevel"/>
    <w:tmpl w:val="7DF0C514"/>
    <w:lvl w:ilvl="0" w:tplc="97A2C948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437C09"/>
    <w:multiLevelType w:val="hybridMultilevel"/>
    <w:tmpl w:val="2430BEE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F52624"/>
    <w:multiLevelType w:val="hybridMultilevel"/>
    <w:tmpl w:val="122A57B4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153D59"/>
    <w:multiLevelType w:val="hybridMultilevel"/>
    <w:tmpl w:val="8C00774A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71E1462"/>
    <w:multiLevelType w:val="hybridMultilevel"/>
    <w:tmpl w:val="DB98D92C"/>
    <w:lvl w:ilvl="0" w:tplc="945CF412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FC0D39"/>
    <w:multiLevelType w:val="hybridMultilevel"/>
    <w:tmpl w:val="AA9CB094"/>
    <w:lvl w:ilvl="0" w:tplc="8FE0EE60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01C0932"/>
    <w:multiLevelType w:val="hybridMultilevel"/>
    <w:tmpl w:val="28D60C1E"/>
    <w:lvl w:ilvl="0" w:tplc="732E07C4">
      <w:start w:val="1"/>
      <w:numFmt w:val="upperRoman"/>
      <w:lvlText w:val="(%1)"/>
      <w:lvlJc w:val="left"/>
      <w:pPr>
        <w:ind w:left="1080" w:hanging="72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0D0E98"/>
    <w:multiLevelType w:val="hybridMultilevel"/>
    <w:tmpl w:val="5666F202"/>
    <w:lvl w:ilvl="0" w:tplc="E098A262">
      <w:start w:val="1"/>
      <w:numFmt w:val="lowerRoman"/>
      <w:lvlText w:val="(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1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B283D77"/>
    <w:multiLevelType w:val="hybridMultilevel"/>
    <w:tmpl w:val="A1C4582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D53300"/>
    <w:multiLevelType w:val="hybridMultilevel"/>
    <w:tmpl w:val="3B8CDCDC"/>
    <w:lvl w:ilvl="0" w:tplc="18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F6F56F0"/>
    <w:multiLevelType w:val="hybridMultilevel"/>
    <w:tmpl w:val="CC1257F6"/>
    <w:lvl w:ilvl="0" w:tplc="FEF211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66C5C46"/>
    <w:multiLevelType w:val="hybridMultilevel"/>
    <w:tmpl w:val="0608A954"/>
    <w:lvl w:ilvl="0" w:tplc="927C298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14544032">
    <w:abstractNumId w:val="13"/>
  </w:num>
  <w:num w:numId="2" w16cid:durableId="168444970">
    <w:abstractNumId w:val="0"/>
  </w:num>
  <w:num w:numId="3" w16cid:durableId="9575365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30448842">
    <w:abstractNumId w:val="14"/>
  </w:num>
  <w:num w:numId="5" w16cid:durableId="1815565628">
    <w:abstractNumId w:val="6"/>
  </w:num>
  <w:num w:numId="6" w16cid:durableId="372773136">
    <w:abstractNumId w:val="5"/>
  </w:num>
  <w:num w:numId="7" w16cid:durableId="1566716600">
    <w:abstractNumId w:val="2"/>
  </w:num>
  <w:num w:numId="8" w16cid:durableId="1930195731">
    <w:abstractNumId w:val="9"/>
  </w:num>
  <w:num w:numId="9" w16cid:durableId="1374384403">
    <w:abstractNumId w:val="1"/>
  </w:num>
  <w:num w:numId="10" w16cid:durableId="1298486991">
    <w:abstractNumId w:val="11"/>
  </w:num>
  <w:num w:numId="11" w16cid:durableId="2048986590">
    <w:abstractNumId w:val="12"/>
  </w:num>
  <w:num w:numId="12" w16cid:durableId="520246959">
    <w:abstractNumId w:val="10"/>
  </w:num>
  <w:num w:numId="13" w16cid:durableId="2089960605">
    <w:abstractNumId w:val="17"/>
  </w:num>
  <w:num w:numId="14" w16cid:durableId="1916544883">
    <w:abstractNumId w:val="16"/>
  </w:num>
  <w:num w:numId="15" w16cid:durableId="1503545818">
    <w:abstractNumId w:val="15"/>
  </w:num>
  <w:num w:numId="16" w16cid:durableId="600993888">
    <w:abstractNumId w:val="4"/>
  </w:num>
  <w:num w:numId="17" w16cid:durableId="1833911507">
    <w:abstractNumId w:val="3"/>
  </w:num>
  <w:num w:numId="18" w16cid:durableId="8015074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7F"/>
    <w:rsid w:val="0003633B"/>
    <w:rsid w:val="00083769"/>
    <w:rsid w:val="000A0B3B"/>
    <w:rsid w:val="000A7B2A"/>
    <w:rsid w:val="000C25D6"/>
    <w:rsid w:val="000D4407"/>
    <w:rsid w:val="00151071"/>
    <w:rsid w:val="00152FE2"/>
    <w:rsid w:val="001A173A"/>
    <w:rsid w:val="001B1089"/>
    <w:rsid w:val="001C3BB3"/>
    <w:rsid w:val="001F7C1A"/>
    <w:rsid w:val="00226CCE"/>
    <w:rsid w:val="0022757F"/>
    <w:rsid w:val="00264E92"/>
    <w:rsid w:val="002A099B"/>
    <w:rsid w:val="002D0CD0"/>
    <w:rsid w:val="002E4B91"/>
    <w:rsid w:val="002F2722"/>
    <w:rsid w:val="0031759D"/>
    <w:rsid w:val="00337D33"/>
    <w:rsid w:val="00341AF7"/>
    <w:rsid w:val="0041678B"/>
    <w:rsid w:val="00422472"/>
    <w:rsid w:val="004474E6"/>
    <w:rsid w:val="0044797A"/>
    <w:rsid w:val="00454B8B"/>
    <w:rsid w:val="004631EB"/>
    <w:rsid w:val="004805E3"/>
    <w:rsid w:val="00492F64"/>
    <w:rsid w:val="004E052F"/>
    <w:rsid w:val="004E4571"/>
    <w:rsid w:val="005627AD"/>
    <w:rsid w:val="005754BA"/>
    <w:rsid w:val="00580834"/>
    <w:rsid w:val="005C3FC2"/>
    <w:rsid w:val="005C6EF3"/>
    <w:rsid w:val="005C77A4"/>
    <w:rsid w:val="00613D5C"/>
    <w:rsid w:val="00627133"/>
    <w:rsid w:val="00671D03"/>
    <w:rsid w:val="006743E7"/>
    <w:rsid w:val="00675212"/>
    <w:rsid w:val="006B5E31"/>
    <w:rsid w:val="006C2AE9"/>
    <w:rsid w:val="007474BC"/>
    <w:rsid w:val="00773810"/>
    <w:rsid w:val="00794C17"/>
    <w:rsid w:val="007C02C4"/>
    <w:rsid w:val="007C3AA3"/>
    <w:rsid w:val="007C6248"/>
    <w:rsid w:val="00817F76"/>
    <w:rsid w:val="00847872"/>
    <w:rsid w:val="00882F4F"/>
    <w:rsid w:val="008A2FFD"/>
    <w:rsid w:val="008C7A37"/>
    <w:rsid w:val="00917259"/>
    <w:rsid w:val="009248D6"/>
    <w:rsid w:val="009453E1"/>
    <w:rsid w:val="00972C4C"/>
    <w:rsid w:val="009E7353"/>
    <w:rsid w:val="00A76BD2"/>
    <w:rsid w:val="00AC3796"/>
    <w:rsid w:val="00B07741"/>
    <w:rsid w:val="00B318E1"/>
    <w:rsid w:val="00B41CD1"/>
    <w:rsid w:val="00B51113"/>
    <w:rsid w:val="00B60AC6"/>
    <w:rsid w:val="00B817E3"/>
    <w:rsid w:val="00B84B93"/>
    <w:rsid w:val="00BD6EBC"/>
    <w:rsid w:val="00BE1217"/>
    <w:rsid w:val="00C04E1E"/>
    <w:rsid w:val="00C1061C"/>
    <w:rsid w:val="00C31D48"/>
    <w:rsid w:val="00C35AB4"/>
    <w:rsid w:val="00C36439"/>
    <w:rsid w:val="00C81B4B"/>
    <w:rsid w:val="00CF4DA9"/>
    <w:rsid w:val="00D81A54"/>
    <w:rsid w:val="00DB6E40"/>
    <w:rsid w:val="00E03BA0"/>
    <w:rsid w:val="00E322F3"/>
    <w:rsid w:val="00E449C2"/>
    <w:rsid w:val="00EA07DD"/>
    <w:rsid w:val="00EA3215"/>
    <w:rsid w:val="00EA3BA3"/>
    <w:rsid w:val="00EA4BA8"/>
    <w:rsid w:val="00EA6B3A"/>
    <w:rsid w:val="00ED3AFD"/>
    <w:rsid w:val="00ED7812"/>
    <w:rsid w:val="00F50C51"/>
    <w:rsid w:val="00F5563D"/>
    <w:rsid w:val="00F60E74"/>
    <w:rsid w:val="00FC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3C582"/>
  <w15:chartTrackingRefBased/>
  <w15:docId w15:val="{4D361647-833B-4EBD-BDFB-3A342A03D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0A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275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757F"/>
  </w:style>
  <w:style w:type="paragraph" w:styleId="ListParagraph">
    <w:name w:val="List Paragraph"/>
    <w:basedOn w:val="Normal"/>
    <w:uiPriority w:val="34"/>
    <w:qFormat/>
    <w:rsid w:val="00917259"/>
    <w:pPr>
      <w:ind w:left="720"/>
      <w:contextualSpacing/>
    </w:pPr>
  </w:style>
  <w:style w:type="paragraph" w:customStyle="1" w:styleId="xmsonormal">
    <w:name w:val="x_msonormal"/>
    <w:basedOn w:val="Normal"/>
    <w:rsid w:val="00613D5C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elementtoproof">
    <w:name w:val="elementtoproof"/>
    <w:basedOn w:val="DefaultParagraphFont"/>
    <w:rsid w:val="00422472"/>
  </w:style>
  <w:style w:type="character" w:customStyle="1" w:styleId="fluidplugincopy">
    <w:name w:val="fluidplugincopy"/>
    <w:basedOn w:val="DefaultParagraphFont"/>
    <w:rsid w:val="004224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52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7D7169-3F9C-4F8C-8E94-435D5580C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Claire McNabola</cp:lastModifiedBy>
  <cp:revision>16</cp:revision>
  <dcterms:created xsi:type="dcterms:W3CDTF">2023-07-18T14:18:00Z</dcterms:created>
  <dcterms:modified xsi:type="dcterms:W3CDTF">2023-09-20T10:42:00Z</dcterms:modified>
</cp:coreProperties>
</file>